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B297" w14:textId="79A81176" w:rsidR="00C92760" w:rsidRPr="009449CA" w:rsidRDefault="00C92760" w:rsidP="00C92760">
      <w:pPr>
        <w:spacing w:line="240" w:lineRule="auto"/>
        <w:jc w:val="left"/>
        <w:textAlignment w:val="baseline"/>
        <w:rPr>
          <w:rFonts w:ascii="Arial" w:hAnsi="Arial"/>
          <w:b/>
          <w:bCs/>
          <w:color w:val="0070C0"/>
          <w:sz w:val="24"/>
          <w:szCs w:val="24"/>
        </w:rPr>
      </w:pPr>
      <w:r w:rsidRPr="009449CA">
        <w:rPr>
          <w:rFonts w:ascii="Arial" w:hAnsi="Arial"/>
          <w:b/>
          <w:bCs/>
          <w:color w:val="0070C0"/>
          <w:sz w:val="24"/>
          <w:szCs w:val="24"/>
        </w:rPr>
        <w:t>REFERAT</w:t>
      </w:r>
    </w:p>
    <w:p w14:paraId="1E00249D" w14:textId="77777777" w:rsidR="00C92760" w:rsidRPr="009449CA" w:rsidRDefault="00C92760" w:rsidP="00C92760">
      <w:pPr>
        <w:spacing w:line="240" w:lineRule="auto"/>
        <w:jc w:val="left"/>
        <w:textAlignment w:val="baseline"/>
        <w:rPr>
          <w:rFonts w:ascii="Arial" w:hAnsi="Arial"/>
          <w:b/>
          <w:bCs/>
          <w:color w:val="0070C0"/>
          <w:sz w:val="24"/>
          <w:szCs w:val="24"/>
        </w:rPr>
      </w:pPr>
    </w:p>
    <w:p w14:paraId="0F196AE6" w14:textId="4C8BE675" w:rsidR="00B86999" w:rsidRPr="009449CA" w:rsidRDefault="00C92760" w:rsidP="00C92760">
      <w:pPr>
        <w:spacing w:line="240" w:lineRule="auto"/>
        <w:jc w:val="left"/>
        <w:textAlignment w:val="baseline"/>
        <w:rPr>
          <w:rFonts w:ascii="Arial" w:hAnsi="Arial"/>
          <w:color w:val="0070C0"/>
          <w:sz w:val="24"/>
          <w:szCs w:val="24"/>
        </w:rPr>
      </w:pPr>
      <w:r w:rsidRPr="009449CA">
        <w:rPr>
          <w:rFonts w:ascii="Arial" w:hAnsi="Arial"/>
          <w:b/>
          <w:bCs/>
          <w:color w:val="0070C0"/>
          <w:sz w:val="24"/>
          <w:szCs w:val="24"/>
        </w:rPr>
        <w:t>Tytuł:  Podaj tytuł referatu</w:t>
      </w:r>
    </w:p>
    <w:p w14:paraId="5E576D17" w14:textId="77777777" w:rsidR="00C92760" w:rsidRDefault="00C92760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</w:p>
    <w:p w14:paraId="69735066" w14:textId="1A88A8C5" w:rsidR="00C92760" w:rsidRPr="009449CA" w:rsidRDefault="00C92760" w:rsidP="00C92760">
      <w:pPr>
        <w:spacing w:line="240" w:lineRule="auto"/>
        <w:jc w:val="left"/>
        <w:textAlignment w:val="baseline"/>
        <w:rPr>
          <w:rFonts w:ascii="Arial" w:hAnsi="Arial"/>
          <w:i/>
          <w:iCs/>
          <w:color w:val="0070C0"/>
          <w:sz w:val="24"/>
          <w:szCs w:val="24"/>
        </w:rPr>
      </w:pPr>
      <w:r w:rsidRPr="009449CA">
        <w:rPr>
          <w:rFonts w:ascii="Arial" w:hAnsi="Arial"/>
          <w:i/>
          <w:iCs/>
          <w:color w:val="0070C0"/>
          <w:sz w:val="24"/>
          <w:szCs w:val="24"/>
        </w:rPr>
        <w:t>Imi</w:t>
      </w:r>
      <w:r w:rsidR="009449CA">
        <w:rPr>
          <w:rFonts w:ascii="Arial" w:hAnsi="Arial"/>
          <w:i/>
          <w:iCs/>
          <w:color w:val="0070C0"/>
          <w:sz w:val="24"/>
          <w:szCs w:val="24"/>
        </w:rPr>
        <w:t>ę</w:t>
      </w:r>
      <w:r w:rsidRPr="009449CA">
        <w:rPr>
          <w:rFonts w:ascii="Arial" w:hAnsi="Arial"/>
          <w:i/>
          <w:iCs/>
          <w:color w:val="0070C0"/>
          <w:sz w:val="24"/>
          <w:szCs w:val="24"/>
        </w:rPr>
        <w:t xml:space="preserve"> i nazwisko 1szeg</w:t>
      </w:r>
      <w:r w:rsidR="009449CA">
        <w:rPr>
          <w:rFonts w:ascii="Arial" w:hAnsi="Arial"/>
          <w:i/>
          <w:iCs/>
          <w:color w:val="0070C0"/>
          <w:sz w:val="24"/>
          <w:szCs w:val="24"/>
        </w:rPr>
        <w:t>o</w:t>
      </w:r>
      <w:r w:rsidRPr="009449CA">
        <w:rPr>
          <w:rFonts w:ascii="Arial" w:hAnsi="Arial"/>
          <w:i/>
          <w:iCs/>
          <w:color w:val="0070C0"/>
          <w:sz w:val="24"/>
          <w:szCs w:val="24"/>
        </w:rPr>
        <w:t xml:space="preserve"> autora oraz jego afiliacja</w:t>
      </w:r>
    </w:p>
    <w:p w14:paraId="0D99AFAA" w14:textId="3C8B55D7" w:rsidR="00C92760" w:rsidRPr="009449CA" w:rsidRDefault="00C92760" w:rsidP="00C92760">
      <w:pPr>
        <w:spacing w:line="240" w:lineRule="auto"/>
        <w:jc w:val="left"/>
        <w:textAlignment w:val="baseline"/>
        <w:rPr>
          <w:rFonts w:ascii="Arial" w:hAnsi="Arial"/>
          <w:i/>
          <w:iCs/>
          <w:color w:val="0070C0"/>
          <w:sz w:val="24"/>
          <w:szCs w:val="24"/>
        </w:rPr>
      </w:pPr>
      <w:r w:rsidRPr="009449CA">
        <w:rPr>
          <w:rFonts w:ascii="Arial" w:hAnsi="Arial"/>
          <w:i/>
          <w:iCs/>
          <w:color w:val="0070C0"/>
          <w:sz w:val="24"/>
          <w:szCs w:val="24"/>
        </w:rPr>
        <w:t>Imiona i nazwiska kolejnych autorów oraz ich afiliacje</w:t>
      </w:r>
    </w:p>
    <w:p w14:paraId="1B72A80C" w14:textId="686F11AF" w:rsidR="00C92760" w:rsidRDefault="00C92760" w:rsidP="00C92760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0806571F" w14:textId="3BF8740B" w:rsidR="00EB4CA8" w:rsidRPr="00EB4CA8" w:rsidRDefault="00EB4CA8" w:rsidP="00C92760">
      <w:pPr>
        <w:spacing w:line="240" w:lineRule="auto"/>
        <w:jc w:val="left"/>
        <w:textAlignment w:val="baseline"/>
        <w:rPr>
          <w:rFonts w:ascii="Arial" w:hAnsi="Arial"/>
          <w:i/>
          <w:iCs/>
          <w:color w:val="0070C0"/>
          <w:sz w:val="24"/>
          <w:szCs w:val="24"/>
        </w:rPr>
      </w:pPr>
      <w:r w:rsidRPr="00B35A47">
        <w:rPr>
          <w:rFonts w:ascii="Arial" w:hAnsi="Arial"/>
          <w:i/>
          <w:iCs/>
          <w:color w:val="0070C0"/>
          <w:sz w:val="24"/>
          <w:szCs w:val="24"/>
        </w:rPr>
        <w:t>Email do</w:t>
      </w:r>
      <w:r>
        <w:rPr>
          <w:rFonts w:ascii="Arial" w:hAnsi="Arial"/>
          <w:i/>
          <w:iCs/>
          <w:color w:val="0070C0"/>
          <w:sz w:val="24"/>
          <w:szCs w:val="24"/>
        </w:rPr>
        <w:t xml:space="preserve"> kontaktu</w:t>
      </w:r>
      <w:r w:rsidRPr="00B35A47">
        <w:rPr>
          <w:rFonts w:ascii="Arial" w:hAnsi="Arial"/>
          <w:i/>
          <w:iCs/>
          <w:color w:val="0070C0"/>
          <w:sz w:val="24"/>
          <w:szCs w:val="24"/>
        </w:rPr>
        <w:t xml:space="preserve"> </w:t>
      </w:r>
    </w:p>
    <w:p w14:paraId="74C69F27" w14:textId="02D4898B" w:rsidR="00C92760" w:rsidRDefault="00C92760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</w:p>
    <w:p w14:paraId="2EAD3C0A" w14:textId="2E14F092" w:rsidR="00C92760" w:rsidRDefault="00C92760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  <w:r w:rsidRPr="009444B5">
        <w:rPr>
          <w:rFonts w:ascii="Arial" w:hAnsi="Arial"/>
          <w:color w:val="0070C0"/>
          <w:sz w:val="24"/>
          <w:szCs w:val="24"/>
        </w:rPr>
        <w:t>STRESZCZENIE REFERATU</w:t>
      </w:r>
    </w:p>
    <w:p w14:paraId="4DDB3006" w14:textId="77777777" w:rsidR="00C92760" w:rsidRDefault="00C92760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</w:p>
    <w:p w14:paraId="64F40EE9" w14:textId="6E9B10B5" w:rsidR="009444B5" w:rsidRDefault="009444B5" w:rsidP="00C92760">
      <w:pPr>
        <w:spacing w:line="240" w:lineRule="auto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>Tutaj wstaw streszczenie wraz z ewentualnymi rysunkami i/lub tabelami.</w:t>
      </w:r>
    </w:p>
    <w:p w14:paraId="4E961471" w14:textId="77777777" w:rsidR="009444B5" w:rsidRDefault="009444B5" w:rsidP="00C92760">
      <w:pPr>
        <w:spacing w:line="240" w:lineRule="auto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220B8B68" w14:textId="7EC19BCE" w:rsidR="00B62188" w:rsidRDefault="00C92760" w:rsidP="00B62188">
      <w:pPr>
        <w:spacing w:line="240" w:lineRule="auto"/>
        <w:jc w:val="left"/>
        <w:textAlignment w:val="baseline"/>
        <w:rPr>
          <w:rFonts w:ascii="Arial" w:hAnsi="Arial"/>
          <w:b/>
          <w:bCs/>
          <w:i/>
          <w:iCs/>
          <w:color w:val="38383C"/>
          <w:sz w:val="24"/>
          <w:szCs w:val="24"/>
        </w:rPr>
      </w:pPr>
      <w:r w:rsidRPr="009444B5"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Po zarejestrowaniu się online </w:t>
      </w:r>
      <w:r w:rsidR="00B62188" w:rsidRPr="009444B5"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na konferencję </w:t>
      </w:r>
      <w:r w:rsidRPr="009444B5">
        <w:rPr>
          <w:rFonts w:ascii="Arial" w:hAnsi="Arial"/>
          <w:b/>
          <w:bCs/>
          <w:i/>
          <w:iCs/>
          <w:color w:val="38383C"/>
          <w:sz w:val="24"/>
          <w:szCs w:val="24"/>
        </w:rPr>
        <w:t>za pomocą formularza</w:t>
      </w:r>
      <w:r w:rsidR="00B62188"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 </w:t>
      </w:r>
      <w:r w:rsidR="0007156F">
        <w:rPr>
          <w:rFonts w:ascii="Arial" w:hAnsi="Arial"/>
          <w:b/>
          <w:bCs/>
          <w:i/>
          <w:iCs/>
          <w:color w:val="38383C"/>
          <w:sz w:val="24"/>
          <w:szCs w:val="24"/>
        </w:rPr>
        <w:br/>
      </w:r>
      <w:r w:rsidR="00B62188"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przez stronę </w:t>
      </w:r>
      <w:hyperlink r:id="rId7" w:history="1">
        <w:r w:rsidR="00B62188" w:rsidRPr="00BE59CA">
          <w:rPr>
            <w:rStyle w:val="Hipercze"/>
            <w:rFonts w:ascii="Arial" w:hAnsi="Arial"/>
            <w:b/>
            <w:bCs/>
            <w:i/>
            <w:iCs/>
            <w:sz w:val="24"/>
            <w:szCs w:val="24"/>
          </w:rPr>
          <w:t>hydrotechnika2026.pl</w:t>
        </w:r>
      </w:hyperlink>
    </w:p>
    <w:p w14:paraId="440C7350" w14:textId="4E3177A4" w:rsidR="00C92760" w:rsidRPr="009444B5" w:rsidRDefault="00B62188" w:rsidP="00B62188">
      <w:pPr>
        <w:spacing w:line="240" w:lineRule="auto"/>
        <w:jc w:val="left"/>
        <w:textAlignment w:val="baseline"/>
        <w:rPr>
          <w:rFonts w:ascii="Arial" w:hAnsi="Arial"/>
          <w:b/>
          <w:bCs/>
          <w:i/>
          <w:iCs/>
          <w:color w:val="38383C"/>
          <w:sz w:val="24"/>
          <w:szCs w:val="24"/>
        </w:rPr>
      </w:pPr>
      <w:r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zgłoś referat wysyłając streszczenie </w:t>
      </w:r>
      <w:r w:rsidR="00C92760" w:rsidRPr="009444B5"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na niniejszym szablonie </w:t>
      </w:r>
      <w:r>
        <w:rPr>
          <w:rFonts w:ascii="Arial" w:hAnsi="Arial"/>
          <w:b/>
          <w:bCs/>
          <w:i/>
          <w:iCs/>
          <w:color w:val="38383C"/>
          <w:sz w:val="24"/>
          <w:szCs w:val="24"/>
        </w:rPr>
        <w:br/>
      </w:r>
      <w:r w:rsidR="00C92760" w:rsidRPr="009444B5">
        <w:rPr>
          <w:rFonts w:ascii="Arial" w:hAnsi="Arial"/>
          <w:b/>
          <w:bCs/>
          <w:i/>
          <w:iCs/>
          <w:color w:val="38383C"/>
          <w:sz w:val="24"/>
          <w:szCs w:val="24"/>
        </w:rPr>
        <w:t>na adres email</w:t>
      </w:r>
    </w:p>
    <w:p w14:paraId="06562E34" w14:textId="4A5EF451" w:rsidR="00A47CFF" w:rsidRPr="009444B5" w:rsidRDefault="00A47CFF" w:rsidP="00A47CFF">
      <w:pPr>
        <w:spacing w:line="240" w:lineRule="auto"/>
        <w:textAlignment w:val="baseline"/>
        <w:rPr>
          <w:rFonts w:ascii="Arial" w:hAnsi="Arial"/>
          <w:b/>
          <w:bCs/>
          <w:i/>
          <w:iCs/>
          <w:color w:val="0070C0"/>
          <w:sz w:val="24"/>
          <w:szCs w:val="24"/>
        </w:rPr>
      </w:pPr>
      <w:r>
        <w:rPr>
          <w:rFonts w:ascii="Arial" w:hAnsi="Arial"/>
          <w:b/>
          <w:bCs/>
          <w:i/>
          <w:iCs/>
          <w:color w:val="0070C0"/>
          <w:sz w:val="24"/>
          <w:szCs w:val="24"/>
          <w:highlight w:val="cyan"/>
        </w:rPr>
        <w:t>referat</w:t>
      </w:r>
      <w:r w:rsidR="007C7A57">
        <w:rPr>
          <w:rFonts w:ascii="Arial" w:hAnsi="Arial"/>
          <w:b/>
          <w:bCs/>
          <w:i/>
          <w:iCs/>
          <w:color w:val="0070C0"/>
          <w:sz w:val="24"/>
          <w:szCs w:val="24"/>
          <w:highlight w:val="cyan"/>
        </w:rPr>
        <w:t>hydrotechnika</w:t>
      </w:r>
      <w:r w:rsidRPr="00AD72E4">
        <w:rPr>
          <w:rFonts w:ascii="Arial" w:hAnsi="Arial"/>
          <w:b/>
          <w:bCs/>
          <w:i/>
          <w:iCs/>
          <w:color w:val="0070C0"/>
          <w:sz w:val="24"/>
          <w:szCs w:val="24"/>
          <w:highlight w:val="cyan"/>
        </w:rPr>
        <w:t>@gmail.com</w:t>
      </w:r>
    </w:p>
    <w:p w14:paraId="4649D401" w14:textId="77777777" w:rsidR="009449CA" w:rsidRDefault="009449CA" w:rsidP="009449CA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19697645" w14:textId="77777777" w:rsidR="009444B5" w:rsidRDefault="009449CA" w:rsidP="009449CA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 w:rsidRPr="009444B5">
        <w:rPr>
          <w:rFonts w:ascii="Arial" w:hAnsi="Arial"/>
          <w:b/>
          <w:bCs/>
          <w:i/>
          <w:iCs/>
          <w:color w:val="38383C"/>
          <w:sz w:val="24"/>
          <w:szCs w:val="24"/>
        </w:rPr>
        <w:t>Wytyczne: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 Edytowalny plik typu world. </w:t>
      </w:r>
    </w:p>
    <w:p w14:paraId="45E27A45" w14:textId="386F1AFD" w:rsidR="007C55CE" w:rsidRDefault="007C55CE" w:rsidP="009449CA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 xml:space="preserve">Czcionka </w:t>
      </w:r>
      <w:r w:rsidRPr="007C55CE">
        <w:rPr>
          <w:rFonts w:ascii="Arial" w:hAnsi="Arial"/>
          <w:b/>
          <w:bCs/>
          <w:i/>
          <w:iCs/>
          <w:color w:val="38383C"/>
          <w:sz w:val="24"/>
          <w:szCs w:val="24"/>
        </w:rPr>
        <w:t>Arial 12 pkt</w:t>
      </w:r>
      <w:r>
        <w:rPr>
          <w:rFonts w:ascii="Arial" w:hAnsi="Arial"/>
          <w:b/>
          <w:bCs/>
          <w:i/>
          <w:iCs/>
          <w:color w:val="38383C"/>
          <w:sz w:val="24"/>
          <w:szCs w:val="24"/>
        </w:rPr>
        <w:t xml:space="preserve">, </w:t>
      </w:r>
      <w:r w:rsidRPr="007C55CE">
        <w:rPr>
          <w:rFonts w:ascii="Arial" w:hAnsi="Arial"/>
          <w:b/>
          <w:bCs/>
          <w:i/>
          <w:iCs/>
          <w:color w:val="38383C"/>
          <w:sz w:val="24"/>
          <w:szCs w:val="24"/>
        </w:rPr>
        <w:t>marginesy normalne, odstępy-interlinia pojedyncza.</w:t>
      </w:r>
    </w:p>
    <w:p w14:paraId="5CBD4C9A" w14:textId="4459D8E4" w:rsidR="009444B5" w:rsidRDefault="009449CA" w:rsidP="009449CA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Objętość </w:t>
      </w:r>
      <w:r w:rsidRPr="00AD72E4">
        <w:rPr>
          <w:rFonts w:ascii="Arial" w:hAnsi="Arial"/>
          <w:b/>
          <w:bCs/>
          <w:i/>
          <w:iCs/>
          <w:color w:val="38383C"/>
          <w:sz w:val="24"/>
          <w:szCs w:val="24"/>
          <w:highlight w:val="lightGray"/>
        </w:rPr>
        <w:t>do 2 stron A4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 na całe streszczenie </w:t>
      </w:r>
      <w:r w:rsidR="009444B5">
        <w:rPr>
          <w:rFonts w:ascii="Arial" w:hAnsi="Arial"/>
          <w:i/>
          <w:iCs/>
          <w:color w:val="38383C"/>
          <w:sz w:val="24"/>
          <w:szCs w:val="24"/>
        </w:rPr>
        <w:br/>
      </w:r>
      <w:r w:rsidRPr="00C92760">
        <w:rPr>
          <w:rFonts w:ascii="Arial" w:hAnsi="Arial"/>
          <w:i/>
          <w:iCs/>
          <w:color w:val="38383C"/>
          <w:sz w:val="24"/>
          <w:szCs w:val="24"/>
        </w:rPr>
        <w:t>w tym z ewentualnymi rysunkami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 lub/i tabelami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. </w:t>
      </w:r>
    </w:p>
    <w:p w14:paraId="46A9505E" w14:textId="0F5C68D7" w:rsidR="009444B5" w:rsidRDefault="009444B5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 w:rsidRPr="00AD72E4">
        <w:rPr>
          <w:rFonts w:ascii="Arial" w:hAnsi="Arial"/>
          <w:b/>
          <w:bCs/>
          <w:i/>
          <w:iCs/>
          <w:color w:val="38383C"/>
          <w:sz w:val="24"/>
          <w:szCs w:val="24"/>
          <w:highlight w:val="lightGray"/>
        </w:rPr>
        <w:t>Min. 100 wyrazów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 streszczenia, </w:t>
      </w:r>
      <w:r w:rsidR="00B62188">
        <w:rPr>
          <w:rFonts w:ascii="Arial" w:hAnsi="Arial"/>
          <w:i/>
          <w:iCs/>
          <w:color w:val="38383C"/>
          <w:sz w:val="24"/>
          <w:szCs w:val="24"/>
        </w:rPr>
        <w:t xml:space="preserve">ale 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korzystnie </w:t>
      </w:r>
      <w:r w:rsidR="00B62188">
        <w:rPr>
          <w:rFonts w:ascii="Arial" w:hAnsi="Arial"/>
          <w:i/>
          <w:iCs/>
          <w:color w:val="38383C"/>
          <w:sz w:val="24"/>
          <w:szCs w:val="24"/>
        </w:rPr>
        <w:t xml:space="preserve">jak będzie </w:t>
      </w:r>
      <w:r>
        <w:rPr>
          <w:rFonts w:ascii="Arial" w:hAnsi="Arial"/>
          <w:i/>
          <w:iCs/>
          <w:color w:val="38383C"/>
          <w:sz w:val="24"/>
          <w:szCs w:val="24"/>
        </w:rPr>
        <w:t>więcej</w:t>
      </w:r>
      <w:r w:rsidR="0079368A">
        <w:rPr>
          <w:rFonts w:ascii="Arial" w:hAnsi="Arial"/>
          <w:i/>
          <w:iCs/>
          <w:color w:val="38383C"/>
          <w:sz w:val="24"/>
          <w:szCs w:val="24"/>
        </w:rPr>
        <w:t>.</w:t>
      </w:r>
    </w:p>
    <w:p w14:paraId="45B76CFE" w14:textId="77777777" w:rsidR="00102B7F" w:rsidRDefault="00102B7F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4C1519EA" w14:textId="5558AB7B" w:rsidR="00097A73" w:rsidRDefault="00097A73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>W streszczeniu można poinformować o :</w:t>
      </w:r>
    </w:p>
    <w:p w14:paraId="02C37ECA" w14:textId="7BF1DC85" w:rsidR="00097A73" w:rsidRDefault="00097A73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 xml:space="preserve">-  kluczowym celu działań / projektu / badań / technologii / realizacji / itp.,  </w:t>
      </w:r>
    </w:p>
    <w:p w14:paraId="0A76E576" w14:textId="7EB5210C" w:rsidR="00097A73" w:rsidRDefault="00097A73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 xml:space="preserve">- istotnych założeniach / wyzwaniach / warunkach / parametrach / itp.,  </w:t>
      </w:r>
    </w:p>
    <w:p w14:paraId="3D0590AC" w14:textId="3428CC36" w:rsidR="00097A73" w:rsidRDefault="00097A73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>- najważniejszych obserwacjach / procesach / cechach / czynnościach /</w:t>
      </w:r>
      <w:r w:rsidR="00C413A0">
        <w:rPr>
          <w:rFonts w:ascii="Arial" w:hAnsi="Arial"/>
          <w:i/>
          <w:iCs/>
          <w:color w:val="38383C"/>
          <w:sz w:val="24"/>
          <w:szCs w:val="24"/>
        </w:rPr>
        <w:t xml:space="preserve"> kolejnych krokach jakiś działań / rozważanych ważnych wariantach /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  itp., </w:t>
      </w:r>
    </w:p>
    <w:p w14:paraId="4CCAAD5A" w14:textId="06667B29" w:rsidR="00097A73" w:rsidRDefault="00097A73" w:rsidP="009444B5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>- najistotniejszych wnioskach / obserwacjach / rekomendacjach / kluczowych osiągniętych parametrach  /  itp.,</w:t>
      </w:r>
    </w:p>
    <w:p w14:paraId="19D59B71" w14:textId="0D5DCA79" w:rsidR="009444B5" w:rsidRDefault="009444B5" w:rsidP="009449CA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0FB78C4F" w14:textId="0DDE192C" w:rsidR="00C92760" w:rsidRDefault="009444B5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  <w:r>
        <w:rPr>
          <w:rFonts w:ascii="Arial" w:hAnsi="Arial"/>
          <w:noProof/>
          <w:color w:val="38383C"/>
          <w:sz w:val="24"/>
          <w:szCs w:val="24"/>
        </w:rPr>
        <w:lastRenderedPageBreak/>
        <w:drawing>
          <wp:inline distT="0" distB="0" distL="0" distR="0" wp14:anchorId="1D0BBD63" wp14:editId="415299D7">
            <wp:extent cx="5514975" cy="3199859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214" cy="32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8615D" w14:textId="18E4A141" w:rsidR="009444B5" w:rsidRDefault="009444B5" w:rsidP="00C92760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 xml:space="preserve">Rys. </w:t>
      </w:r>
      <w:r w:rsidR="009B525C">
        <w:rPr>
          <w:rFonts w:ascii="Arial" w:hAnsi="Arial"/>
          <w:i/>
          <w:iCs/>
          <w:color w:val="38383C"/>
          <w:sz w:val="24"/>
          <w:szCs w:val="24"/>
        </w:rPr>
        <w:t>Tytuł p</w:t>
      </w:r>
      <w:r>
        <w:rPr>
          <w:rFonts w:ascii="Arial" w:hAnsi="Arial"/>
          <w:i/>
          <w:iCs/>
          <w:color w:val="38383C"/>
          <w:sz w:val="24"/>
          <w:szCs w:val="24"/>
        </w:rPr>
        <w:t>rzykładow</w:t>
      </w:r>
      <w:r w:rsidR="009B525C">
        <w:rPr>
          <w:rFonts w:ascii="Arial" w:hAnsi="Arial"/>
          <w:i/>
          <w:iCs/>
          <w:color w:val="38383C"/>
          <w:sz w:val="24"/>
          <w:szCs w:val="24"/>
        </w:rPr>
        <w:t>ego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 rysun</w:t>
      </w:r>
      <w:r w:rsidR="009B525C">
        <w:rPr>
          <w:rFonts w:ascii="Arial" w:hAnsi="Arial"/>
          <w:i/>
          <w:iCs/>
          <w:color w:val="38383C"/>
          <w:sz w:val="24"/>
          <w:szCs w:val="24"/>
        </w:rPr>
        <w:t>ku</w:t>
      </w:r>
    </w:p>
    <w:p w14:paraId="3C42DB31" w14:textId="7D3A44B7" w:rsidR="00102B7F" w:rsidRDefault="00102B7F" w:rsidP="00102B7F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>Zachęcamy do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 wstawi</w:t>
      </w:r>
      <w:r>
        <w:rPr>
          <w:rFonts w:ascii="Arial" w:hAnsi="Arial"/>
          <w:i/>
          <w:iCs/>
          <w:color w:val="38383C"/>
          <w:sz w:val="24"/>
          <w:szCs w:val="24"/>
        </w:rPr>
        <w:t>ania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 też 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istotnych 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>rysunk</w:t>
      </w:r>
      <w:r>
        <w:rPr>
          <w:rFonts w:ascii="Arial" w:hAnsi="Arial"/>
          <w:i/>
          <w:iCs/>
          <w:color w:val="38383C"/>
          <w:sz w:val="24"/>
          <w:szCs w:val="24"/>
        </w:rPr>
        <w:t>ów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 lub/oraz tabel </w:t>
      </w:r>
      <w:r>
        <w:rPr>
          <w:rFonts w:ascii="Arial" w:hAnsi="Arial"/>
          <w:i/>
          <w:iCs/>
          <w:color w:val="38383C"/>
          <w:sz w:val="24"/>
          <w:szCs w:val="24"/>
        </w:rPr>
        <w:br/>
      </w:r>
      <w:r w:rsidRPr="00C92760">
        <w:rPr>
          <w:rFonts w:ascii="Arial" w:hAnsi="Arial"/>
          <w:i/>
          <w:iCs/>
          <w:color w:val="38383C"/>
          <w:sz w:val="24"/>
          <w:szCs w:val="24"/>
        </w:rPr>
        <w:t>z kluczowymi</w:t>
      </w:r>
      <w:r>
        <w:rPr>
          <w:rFonts w:ascii="Arial" w:hAnsi="Arial"/>
          <w:i/>
          <w:iCs/>
          <w:color w:val="38383C"/>
          <w:sz w:val="24"/>
          <w:szCs w:val="24"/>
        </w:rPr>
        <w:t xml:space="preserve"> 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>danymi</w:t>
      </w:r>
      <w:r>
        <w:rPr>
          <w:rFonts w:ascii="Arial" w:hAnsi="Arial"/>
          <w:i/>
          <w:iCs/>
          <w:color w:val="38383C"/>
          <w:sz w:val="24"/>
          <w:szCs w:val="24"/>
        </w:rPr>
        <w:t>,</w:t>
      </w:r>
      <w:r w:rsidRPr="00C92760">
        <w:rPr>
          <w:rFonts w:ascii="Arial" w:hAnsi="Arial"/>
          <w:i/>
          <w:iCs/>
          <w:color w:val="38383C"/>
          <w:sz w:val="24"/>
          <w:szCs w:val="24"/>
        </w:rPr>
        <w:t xml:space="preserve"> koniecznie z tytułem.</w:t>
      </w:r>
    </w:p>
    <w:p w14:paraId="3F6B1824" w14:textId="77777777" w:rsidR="00102B7F" w:rsidRDefault="00102B7F" w:rsidP="00102B7F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160AED6B" w14:textId="6BDFBEEA" w:rsidR="00102B7F" w:rsidRDefault="00102B7F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</w:p>
    <w:tbl>
      <w:tblPr>
        <w:tblStyle w:val="Zwykatabela3"/>
        <w:tblW w:w="0" w:type="auto"/>
        <w:tblLook w:val="04A0" w:firstRow="1" w:lastRow="0" w:firstColumn="1" w:lastColumn="0" w:noHBand="0" w:noVBand="1"/>
      </w:tblPr>
      <w:tblGrid>
        <w:gridCol w:w="737"/>
        <w:gridCol w:w="2227"/>
        <w:gridCol w:w="2100"/>
        <w:gridCol w:w="2237"/>
        <w:gridCol w:w="236"/>
      </w:tblGrid>
      <w:tr w:rsidR="00102B7F" w14:paraId="58DB31A5" w14:textId="77777777" w:rsidTr="00102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7" w:type="dxa"/>
          </w:tcPr>
          <w:p w14:paraId="199DF88B" w14:textId="6AE1F4CD" w:rsidR="00102B7F" w:rsidRDefault="00102B7F" w:rsidP="00102B7F">
            <w:pPr>
              <w:spacing w:line="240" w:lineRule="auto"/>
              <w:jc w:val="left"/>
              <w:textAlignment w:val="baseline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Lp.</w:t>
            </w:r>
          </w:p>
        </w:tc>
        <w:tc>
          <w:tcPr>
            <w:tcW w:w="2227" w:type="dxa"/>
          </w:tcPr>
          <w:p w14:paraId="5C54B879" w14:textId="2E2C19BD" w:rsidR="00102B7F" w:rsidRDefault="00102B7F" w:rsidP="00102B7F">
            <w:pPr>
              <w:spacing w:line="240" w:lineRule="auto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 xml:space="preserve"> Przykład 1</w:t>
            </w:r>
          </w:p>
        </w:tc>
        <w:tc>
          <w:tcPr>
            <w:tcW w:w="2100" w:type="dxa"/>
          </w:tcPr>
          <w:p w14:paraId="3935DAD7" w14:textId="089B20BD" w:rsidR="00102B7F" w:rsidRDefault="00102B7F" w:rsidP="00102B7F">
            <w:pPr>
              <w:spacing w:line="240" w:lineRule="auto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Przykład 2</w:t>
            </w:r>
          </w:p>
        </w:tc>
        <w:tc>
          <w:tcPr>
            <w:tcW w:w="2237" w:type="dxa"/>
          </w:tcPr>
          <w:p w14:paraId="62193E9F" w14:textId="3B573B36" w:rsidR="00102B7F" w:rsidRDefault="00102B7F" w:rsidP="00102B7F">
            <w:pPr>
              <w:spacing w:line="240" w:lineRule="auto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Przykład 3</w:t>
            </w:r>
          </w:p>
        </w:tc>
        <w:tc>
          <w:tcPr>
            <w:tcW w:w="236" w:type="dxa"/>
          </w:tcPr>
          <w:p w14:paraId="7D8455C4" w14:textId="77777777" w:rsidR="00102B7F" w:rsidRDefault="00102B7F" w:rsidP="00102B7F">
            <w:pPr>
              <w:spacing w:line="240" w:lineRule="auto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</w:p>
        </w:tc>
      </w:tr>
      <w:tr w:rsidR="00102B7F" w14:paraId="34061A31" w14:textId="77777777" w:rsidTr="0010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C0C6114" w14:textId="6AABA43E" w:rsidR="00102B7F" w:rsidRPr="00102B7F" w:rsidRDefault="00102B7F" w:rsidP="00102B7F">
            <w:pPr>
              <w:spacing w:line="240" w:lineRule="auto"/>
              <w:jc w:val="left"/>
              <w:textAlignment w:val="baseline"/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</w:pPr>
            <w:r w:rsidRPr="00102B7F"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  <w:t>ileś</w:t>
            </w:r>
          </w:p>
        </w:tc>
        <w:tc>
          <w:tcPr>
            <w:tcW w:w="2227" w:type="dxa"/>
          </w:tcPr>
          <w:p w14:paraId="31F529D0" w14:textId="1F6F8DF6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100" w:type="dxa"/>
          </w:tcPr>
          <w:p w14:paraId="2551D99F" w14:textId="3653A81A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237" w:type="dxa"/>
          </w:tcPr>
          <w:p w14:paraId="5016600F" w14:textId="1AD0A62F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36" w:type="dxa"/>
          </w:tcPr>
          <w:p w14:paraId="056FFB3E" w14:textId="77777777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</w:p>
        </w:tc>
      </w:tr>
      <w:tr w:rsidR="00102B7F" w14:paraId="78A50679" w14:textId="77777777" w:rsidTr="00102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927AB21" w14:textId="13F60FB0" w:rsidR="00102B7F" w:rsidRPr="00102B7F" w:rsidRDefault="00102B7F" w:rsidP="00102B7F">
            <w:pPr>
              <w:spacing w:line="240" w:lineRule="auto"/>
              <w:jc w:val="left"/>
              <w:textAlignment w:val="baseline"/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</w:pPr>
            <w:r w:rsidRPr="00102B7F"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  <w:t>ileś</w:t>
            </w:r>
          </w:p>
        </w:tc>
        <w:tc>
          <w:tcPr>
            <w:tcW w:w="2227" w:type="dxa"/>
          </w:tcPr>
          <w:p w14:paraId="31DD0F52" w14:textId="16E9565D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100" w:type="dxa"/>
          </w:tcPr>
          <w:p w14:paraId="08A179B6" w14:textId="4264CE54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237" w:type="dxa"/>
          </w:tcPr>
          <w:p w14:paraId="35C6E215" w14:textId="569C7872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36" w:type="dxa"/>
          </w:tcPr>
          <w:p w14:paraId="29DC047D" w14:textId="77777777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</w:p>
        </w:tc>
      </w:tr>
      <w:tr w:rsidR="00102B7F" w14:paraId="19A2515B" w14:textId="77777777" w:rsidTr="0010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DF652B4" w14:textId="61C49193" w:rsidR="00102B7F" w:rsidRPr="00102B7F" w:rsidRDefault="00102B7F" w:rsidP="00102B7F">
            <w:pPr>
              <w:spacing w:line="240" w:lineRule="auto"/>
              <w:jc w:val="left"/>
              <w:textAlignment w:val="baseline"/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</w:pPr>
            <w:r w:rsidRPr="00102B7F"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  <w:t>ileś</w:t>
            </w:r>
          </w:p>
        </w:tc>
        <w:tc>
          <w:tcPr>
            <w:tcW w:w="2227" w:type="dxa"/>
          </w:tcPr>
          <w:p w14:paraId="1DCFC23F" w14:textId="56157D14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100" w:type="dxa"/>
          </w:tcPr>
          <w:p w14:paraId="465BB24B" w14:textId="304C4109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237" w:type="dxa"/>
          </w:tcPr>
          <w:p w14:paraId="46D3C50E" w14:textId="784687B7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36" w:type="dxa"/>
          </w:tcPr>
          <w:p w14:paraId="453B93CF" w14:textId="77777777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</w:p>
        </w:tc>
      </w:tr>
      <w:tr w:rsidR="00102B7F" w14:paraId="387452FB" w14:textId="77777777" w:rsidTr="00102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0317CBC8" w14:textId="4D11AEE9" w:rsidR="00102B7F" w:rsidRPr="00102B7F" w:rsidRDefault="00102B7F" w:rsidP="00102B7F">
            <w:pPr>
              <w:spacing w:line="240" w:lineRule="auto"/>
              <w:jc w:val="left"/>
              <w:textAlignment w:val="baseline"/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</w:pPr>
            <w:r w:rsidRPr="00102B7F"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  <w:t>ileś</w:t>
            </w:r>
          </w:p>
        </w:tc>
        <w:tc>
          <w:tcPr>
            <w:tcW w:w="2227" w:type="dxa"/>
          </w:tcPr>
          <w:p w14:paraId="42F16237" w14:textId="7FF4A5B4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100" w:type="dxa"/>
          </w:tcPr>
          <w:p w14:paraId="4151B86A" w14:textId="7867CBE9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237" w:type="dxa"/>
          </w:tcPr>
          <w:p w14:paraId="771CA295" w14:textId="32D52727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36" w:type="dxa"/>
          </w:tcPr>
          <w:p w14:paraId="2096136F" w14:textId="77777777" w:rsidR="00102B7F" w:rsidRDefault="00102B7F" w:rsidP="00102B7F">
            <w:pPr>
              <w:spacing w:line="240" w:lineRule="auto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</w:p>
        </w:tc>
      </w:tr>
      <w:tr w:rsidR="00102B7F" w14:paraId="6312B5FC" w14:textId="77777777" w:rsidTr="00102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</w:tcPr>
          <w:p w14:paraId="61A02FDD" w14:textId="3A6FF9CF" w:rsidR="00102B7F" w:rsidRPr="00102B7F" w:rsidRDefault="00102B7F" w:rsidP="00102B7F">
            <w:pPr>
              <w:spacing w:line="240" w:lineRule="auto"/>
              <w:jc w:val="left"/>
              <w:textAlignment w:val="baseline"/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</w:pPr>
            <w:r w:rsidRPr="00102B7F">
              <w:rPr>
                <w:rFonts w:ascii="Arial" w:hAnsi="Arial"/>
                <w:b w:val="0"/>
                <w:bCs w:val="0"/>
                <w:color w:val="38383C"/>
                <w:sz w:val="24"/>
                <w:szCs w:val="24"/>
              </w:rPr>
              <w:t>ileś</w:t>
            </w:r>
          </w:p>
        </w:tc>
        <w:tc>
          <w:tcPr>
            <w:tcW w:w="2227" w:type="dxa"/>
          </w:tcPr>
          <w:p w14:paraId="59591277" w14:textId="166627E7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100" w:type="dxa"/>
          </w:tcPr>
          <w:p w14:paraId="49264F9F" w14:textId="41069B16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237" w:type="dxa"/>
          </w:tcPr>
          <w:p w14:paraId="5DC97248" w14:textId="15EC189A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  <w:r>
              <w:rPr>
                <w:rFonts w:ascii="Arial" w:hAnsi="Arial"/>
                <w:color w:val="38383C"/>
                <w:sz w:val="24"/>
                <w:szCs w:val="24"/>
              </w:rPr>
              <w:t>Jakaś wartość</w:t>
            </w:r>
          </w:p>
        </w:tc>
        <w:tc>
          <w:tcPr>
            <w:tcW w:w="236" w:type="dxa"/>
          </w:tcPr>
          <w:p w14:paraId="14322719" w14:textId="77777777" w:rsidR="00102B7F" w:rsidRDefault="00102B7F" w:rsidP="00102B7F">
            <w:pPr>
              <w:spacing w:line="240" w:lineRule="auto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38383C"/>
                <w:sz w:val="24"/>
                <w:szCs w:val="24"/>
              </w:rPr>
            </w:pPr>
          </w:p>
        </w:tc>
      </w:tr>
    </w:tbl>
    <w:p w14:paraId="2E92C70D" w14:textId="77777777" w:rsidR="00102B7F" w:rsidRDefault="00102B7F" w:rsidP="00102B7F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</w:p>
    <w:p w14:paraId="5F5549CB" w14:textId="14B6E3B3" w:rsidR="00102B7F" w:rsidRDefault="00102B7F" w:rsidP="00102B7F">
      <w:pPr>
        <w:spacing w:line="240" w:lineRule="auto"/>
        <w:jc w:val="left"/>
        <w:textAlignment w:val="baseline"/>
        <w:rPr>
          <w:rFonts w:ascii="Arial" w:hAnsi="Arial"/>
          <w:i/>
          <w:iCs/>
          <w:color w:val="38383C"/>
          <w:sz w:val="24"/>
          <w:szCs w:val="24"/>
        </w:rPr>
      </w:pPr>
      <w:r>
        <w:rPr>
          <w:rFonts w:ascii="Arial" w:hAnsi="Arial"/>
          <w:i/>
          <w:iCs/>
          <w:color w:val="38383C"/>
          <w:sz w:val="24"/>
          <w:szCs w:val="24"/>
        </w:rPr>
        <w:t>Rys. Tytuł przykładowej tabeli</w:t>
      </w:r>
    </w:p>
    <w:p w14:paraId="01AC083B" w14:textId="77777777" w:rsidR="00102B7F" w:rsidRDefault="00102B7F" w:rsidP="00C92760">
      <w:pPr>
        <w:spacing w:line="240" w:lineRule="auto"/>
        <w:jc w:val="left"/>
        <w:textAlignment w:val="baseline"/>
        <w:rPr>
          <w:rFonts w:ascii="Arial" w:hAnsi="Arial"/>
          <w:color w:val="38383C"/>
          <w:sz w:val="24"/>
          <w:szCs w:val="24"/>
        </w:rPr>
      </w:pPr>
    </w:p>
    <w:sectPr w:rsidR="00102B7F" w:rsidSect="00C92760"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868B" w14:textId="77777777" w:rsidR="009E0114" w:rsidRDefault="009E0114" w:rsidP="006D6C98">
      <w:pPr>
        <w:spacing w:line="240" w:lineRule="auto"/>
      </w:pPr>
      <w:r>
        <w:separator/>
      </w:r>
    </w:p>
  </w:endnote>
  <w:endnote w:type="continuationSeparator" w:id="0">
    <w:p w14:paraId="4072D114" w14:textId="77777777" w:rsidR="009E0114" w:rsidRDefault="009E0114" w:rsidP="006D6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33BD" w14:textId="77777777" w:rsidR="009E0114" w:rsidRDefault="009E0114" w:rsidP="006D6C98">
      <w:pPr>
        <w:spacing w:line="240" w:lineRule="auto"/>
      </w:pPr>
      <w:r>
        <w:separator/>
      </w:r>
    </w:p>
  </w:footnote>
  <w:footnote w:type="continuationSeparator" w:id="0">
    <w:p w14:paraId="18D272F3" w14:textId="77777777" w:rsidR="009E0114" w:rsidRDefault="009E0114" w:rsidP="006D6C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21A3"/>
    <w:multiLevelType w:val="multilevel"/>
    <w:tmpl w:val="63D2017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524FB7"/>
    <w:multiLevelType w:val="multilevel"/>
    <w:tmpl w:val="D152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0683C91"/>
    <w:multiLevelType w:val="multilevel"/>
    <w:tmpl w:val="6F0A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623F90"/>
    <w:multiLevelType w:val="multilevel"/>
    <w:tmpl w:val="7EFE5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C54670"/>
    <w:multiLevelType w:val="multilevel"/>
    <w:tmpl w:val="04D8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78"/>
    <w:rsid w:val="00004BF6"/>
    <w:rsid w:val="00005DB0"/>
    <w:rsid w:val="000113AE"/>
    <w:rsid w:val="000135D1"/>
    <w:rsid w:val="0001465F"/>
    <w:rsid w:val="00026D18"/>
    <w:rsid w:val="00037E00"/>
    <w:rsid w:val="000400F8"/>
    <w:rsid w:val="00043B18"/>
    <w:rsid w:val="000455E0"/>
    <w:rsid w:val="00056A85"/>
    <w:rsid w:val="00064EC7"/>
    <w:rsid w:val="00065BB8"/>
    <w:rsid w:val="00065F95"/>
    <w:rsid w:val="000676CF"/>
    <w:rsid w:val="0006775A"/>
    <w:rsid w:val="0007156F"/>
    <w:rsid w:val="00086970"/>
    <w:rsid w:val="00091AB1"/>
    <w:rsid w:val="00093063"/>
    <w:rsid w:val="000939D4"/>
    <w:rsid w:val="00097A73"/>
    <w:rsid w:val="000A3928"/>
    <w:rsid w:val="000A3F71"/>
    <w:rsid w:val="000B39AF"/>
    <w:rsid w:val="000C0842"/>
    <w:rsid w:val="000D2122"/>
    <w:rsid w:val="000D3F80"/>
    <w:rsid w:val="000E3DB4"/>
    <w:rsid w:val="000F2D89"/>
    <w:rsid w:val="00102B7F"/>
    <w:rsid w:val="00110EFE"/>
    <w:rsid w:val="00111E2C"/>
    <w:rsid w:val="00125F3E"/>
    <w:rsid w:val="00134935"/>
    <w:rsid w:val="00137428"/>
    <w:rsid w:val="0014775C"/>
    <w:rsid w:val="001537B7"/>
    <w:rsid w:val="00154709"/>
    <w:rsid w:val="001669BB"/>
    <w:rsid w:val="001875B7"/>
    <w:rsid w:val="00196842"/>
    <w:rsid w:val="001A2B56"/>
    <w:rsid w:val="001B6113"/>
    <w:rsid w:val="001D2153"/>
    <w:rsid w:val="001D7E99"/>
    <w:rsid w:val="001E2A07"/>
    <w:rsid w:val="002044AD"/>
    <w:rsid w:val="00205D61"/>
    <w:rsid w:val="00207F1C"/>
    <w:rsid w:val="00212FD2"/>
    <w:rsid w:val="00215D91"/>
    <w:rsid w:val="00226F43"/>
    <w:rsid w:val="0023207E"/>
    <w:rsid w:val="00241700"/>
    <w:rsid w:val="002454D6"/>
    <w:rsid w:val="00247E7D"/>
    <w:rsid w:val="00251EA5"/>
    <w:rsid w:val="0025403C"/>
    <w:rsid w:val="0027114C"/>
    <w:rsid w:val="0027234E"/>
    <w:rsid w:val="00280783"/>
    <w:rsid w:val="002846DA"/>
    <w:rsid w:val="00290666"/>
    <w:rsid w:val="00292B12"/>
    <w:rsid w:val="002944FA"/>
    <w:rsid w:val="0029666F"/>
    <w:rsid w:val="002A3E60"/>
    <w:rsid w:val="002A3FB8"/>
    <w:rsid w:val="002A776A"/>
    <w:rsid w:val="002B07E1"/>
    <w:rsid w:val="002B4F6E"/>
    <w:rsid w:val="002B7B43"/>
    <w:rsid w:val="002C3CC7"/>
    <w:rsid w:val="002C6602"/>
    <w:rsid w:val="002F5AD0"/>
    <w:rsid w:val="002F72E4"/>
    <w:rsid w:val="00323CF3"/>
    <w:rsid w:val="00325FE8"/>
    <w:rsid w:val="00332D26"/>
    <w:rsid w:val="0034104E"/>
    <w:rsid w:val="00344D61"/>
    <w:rsid w:val="003525E8"/>
    <w:rsid w:val="003551A0"/>
    <w:rsid w:val="003571E6"/>
    <w:rsid w:val="0036208F"/>
    <w:rsid w:val="00363008"/>
    <w:rsid w:val="00370B5E"/>
    <w:rsid w:val="0038022D"/>
    <w:rsid w:val="0038691A"/>
    <w:rsid w:val="003958CE"/>
    <w:rsid w:val="003A5A12"/>
    <w:rsid w:val="003A7AE2"/>
    <w:rsid w:val="003B06F3"/>
    <w:rsid w:val="003B214F"/>
    <w:rsid w:val="003B2552"/>
    <w:rsid w:val="003C2971"/>
    <w:rsid w:val="003C4E71"/>
    <w:rsid w:val="003C5E41"/>
    <w:rsid w:val="003E2398"/>
    <w:rsid w:val="003E25A7"/>
    <w:rsid w:val="003E408E"/>
    <w:rsid w:val="003E583C"/>
    <w:rsid w:val="003F0A9C"/>
    <w:rsid w:val="0041113B"/>
    <w:rsid w:val="00411934"/>
    <w:rsid w:val="0042387D"/>
    <w:rsid w:val="004259AE"/>
    <w:rsid w:val="00426F7B"/>
    <w:rsid w:val="00434048"/>
    <w:rsid w:val="0043709F"/>
    <w:rsid w:val="0044109E"/>
    <w:rsid w:val="004414B2"/>
    <w:rsid w:val="00443A57"/>
    <w:rsid w:val="0044587E"/>
    <w:rsid w:val="00447ABE"/>
    <w:rsid w:val="00450555"/>
    <w:rsid w:val="004516FA"/>
    <w:rsid w:val="00454964"/>
    <w:rsid w:val="00461AD3"/>
    <w:rsid w:val="00462640"/>
    <w:rsid w:val="00466A20"/>
    <w:rsid w:val="004727BE"/>
    <w:rsid w:val="00474F8B"/>
    <w:rsid w:val="00475AA5"/>
    <w:rsid w:val="004902CC"/>
    <w:rsid w:val="00496A5D"/>
    <w:rsid w:val="004A2F5D"/>
    <w:rsid w:val="004C3242"/>
    <w:rsid w:val="004D15AC"/>
    <w:rsid w:val="004F36D7"/>
    <w:rsid w:val="00515B2B"/>
    <w:rsid w:val="005164A4"/>
    <w:rsid w:val="0051752B"/>
    <w:rsid w:val="00530D86"/>
    <w:rsid w:val="00532A71"/>
    <w:rsid w:val="00536781"/>
    <w:rsid w:val="00545B81"/>
    <w:rsid w:val="0054792A"/>
    <w:rsid w:val="0055284C"/>
    <w:rsid w:val="00560745"/>
    <w:rsid w:val="00570005"/>
    <w:rsid w:val="00570A6E"/>
    <w:rsid w:val="00574174"/>
    <w:rsid w:val="00576741"/>
    <w:rsid w:val="00582968"/>
    <w:rsid w:val="005946D0"/>
    <w:rsid w:val="005A7D50"/>
    <w:rsid w:val="005B28CA"/>
    <w:rsid w:val="005B7A03"/>
    <w:rsid w:val="005C2AEF"/>
    <w:rsid w:val="005C4CB3"/>
    <w:rsid w:val="005E0EE9"/>
    <w:rsid w:val="00602E84"/>
    <w:rsid w:val="00610F3E"/>
    <w:rsid w:val="00613360"/>
    <w:rsid w:val="00613E0B"/>
    <w:rsid w:val="0063058F"/>
    <w:rsid w:val="00650D41"/>
    <w:rsid w:val="0065168D"/>
    <w:rsid w:val="00665A7A"/>
    <w:rsid w:val="00674025"/>
    <w:rsid w:val="0068105B"/>
    <w:rsid w:val="00683204"/>
    <w:rsid w:val="0068530C"/>
    <w:rsid w:val="006900CF"/>
    <w:rsid w:val="006906D3"/>
    <w:rsid w:val="006A09CD"/>
    <w:rsid w:val="006A4624"/>
    <w:rsid w:val="006B30B0"/>
    <w:rsid w:val="006B3192"/>
    <w:rsid w:val="006C7E47"/>
    <w:rsid w:val="006D0263"/>
    <w:rsid w:val="006D4861"/>
    <w:rsid w:val="006D6C98"/>
    <w:rsid w:val="006D6FA4"/>
    <w:rsid w:val="006F1543"/>
    <w:rsid w:val="006F3ABE"/>
    <w:rsid w:val="00700838"/>
    <w:rsid w:val="00701065"/>
    <w:rsid w:val="00705C00"/>
    <w:rsid w:val="007119A3"/>
    <w:rsid w:val="0072142C"/>
    <w:rsid w:val="0073236F"/>
    <w:rsid w:val="007344CC"/>
    <w:rsid w:val="00741348"/>
    <w:rsid w:val="0074227A"/>
    <w:rsid w:val="007525BB"/>
    <w:rsid w:val="00757F10"/>
    <w:rsid w:val="00770DE2"/>
    <w:rsid w:val="007729BD"/>
    <w:rsid w:val="007768CD"/>
    <w:rsid w:val="00782650"/>
    <w:rsid w:val="0079368A"/>
    <w:rsid w:val="00796AB3"/>
    <w:rsid w:val="007A4B1B"/>
    <w:rsid w:val="007B0185"/>
    <w:rsid w:val="007B5D26"/>
    <w:rsid w:val="007B73CD"/>
    <w:rsid w:val="007C0C7B"/>
    <w:rsid w:val="007C145C"/>
    <w:rsid w:val="007C3505"/>
    <w:rsid w:val="007C55CE"/>
    <w:rsid w:val="007C64F9"/>
    <w:rsid w:val="007C7A57"/>
    <w:rsid w:val="007D633D"/>
    <w:rsid w:val="007E1329"/>
    <w:rsid w:val="007E2113"/>
    <w:rsid w:val="007E4E2F"/>
    <w:rsid w:val="007F32E5"/>
    <w:rsid w:val="007F4E65"/>
    <w:rsid w:val="007F7BF0"/>
    <w:rsid w:val="008015FB"/>
    <w:rsid w:val="00801F1C"/>
    <w:rsid w:val="0080422D"/>
    <w:rsid w:val="00811554"/>
    <w:rsid w:val="00815ED3"/>
    <w:rsid w:val="00822F99"/>
    <w:rsid w:val="008231B3"/>
    <w:rsid w:val="008348EC"/>
    <w:rsid w:val="00842188"/>
    <w:rsid w:val="00844518"/>
    <w:rsid w:val="008558D5"/>
    <w:rsid w:val="00856A66"/>
    <w:rsid w:val="00866CA2"/>
    <w:rsid w:val="00872F3C"/>
    <w:rsid w:val="00877CB4"/>
    <w:rsid w:val="00892466"/>
    <w:rsid w:val="008B0BC5"/>
    <w:rsid w:val="008C33A2"/>
    <w:rsid w:val="008C7E1C"/>
    <w:rsid w:val="008D34A6"/>
    <w:rsid w:val="008D6E66"/>
    <w:rsid w:val="008F5288"/>
    <w:rsid w:val="00901CF4"/>
    <w:rsid w:val="0090361C"/>
    <w:rsid w:val="00914C67"/>
    <w:rsid w:val="009312B4"/>
    <w:rsid w:val="00931FFF"/>
    <w:rsid w:val="0093200C"/>
    <w:rsid w:val="00933470"/>
    <w:rsid w:val="009342B1"/>
    <w:rsid w:val="009363E9"/>
    <w:rsid w:val="009368C3"/>
    <w:rsid w:val="009444B5"/>
    <w:rsid w:val="009449CA"/>
    <w:rsid w:val="00950E04"/>
    <w:rsid w:val="0095118D"/>
    <w:rsid w:val="00957F55"/>
    <w:rsid w:val="00965E56"/>
    <w:rsid w:val="0097266E"/>
    <w:rsid w:val="0097428C"/>
    <w:rsid w:val="00980343"/>
    <w:rsid w:val="0098225C"/>
    <w:rsid w:val="0099249E"/>
    <w:rsid w:val="00995A8C"/>
    <w:rsid w:val="00997360"/>
    <w:rsid w:val="009B4968"/>
    <w:rsid w:val="009B525C"/>
    <w:rsid w:val="009B7AFF"/>
    <w:rsid w:val="009B7E95"/>
    <w:rsid w:val="009D06F2"/>
    <w:rsid w:val="009D3EF4"/>
    <w:rsid w:val="009D6160"/>
    <w:rsid w:val="009E0114"/>
    <w:rsid w:val="009E1F7C"/>
    <w:rsid w:val="009E7865"/>
    <w:rsid w:val="009F006D"/>
    <w:rsid w:val="009F1F57"/>
    <w:rsid w:val="009F5D4C"/>
    <w:rsid w:val="00A03C4F"/>
    <w:rsid w:val="00A1513A"/>
    <w:rsid w:val="00A17ABA"/>
    <w:rsid w:val="00A20E83"/>
    <w:rsid w:val="00A370B4"/>
    <w:rsid w:val="00A37F08"/>
    <w:rsid w:val="00A41E3F"/>
    <w:rsid w:val="00A47CFF"/>
    <w:rsid w:val="00A5027E"/>
    <w:rsid w:val="00A54CD9"/>
    <w:rsid w:val="00A557D0"/>
    <w:rsid w:val="00A71D8D"/>
    <w:rsid w:val="00A72A09"/>
    <w:rsid w:val="00A775E5"/>
    <w:rsid w:val="00A80BD4"/>
    <w:rsid w:val="00A86A85"/>
    <w:rsid w:val="00A93057"/>
    <w:rsid w:val="00A93135"/>
    <w:rsid w:val="00AA4190"/>
    <w:rsid w:val="00AA6EDD"/>
    <w:rsid w:val="00AB2769"/>
    <w:rsid w:val="00AB326E"/>
    <w:rsid w:val="00AB4ACB"/>
    <w:rsid w:val="00AB5659"/>
    <w:rsid w:val="00AC70CE"/>
    <w:rsid w:val="00AC7574"/>
    <w:rsid w:val="00AD24C0"/>
    <w:rsid w:val="00AD488C"/>
    <w:rsid w:val="00AD72E4"/>
    <w:rsid w:val="00AD7814"/>
    <w:rsid w:val="00AE02EE"/>
    <w:rsid w:val="00AE1651"/>
    <w:rsid w:val="00AE47D3"/>
    <w:rsid w:val="00AE4B82"/>
    <w:rsid w:val="00AE4EC6"/>
    <w:rsid w:val="00AF4F76"/>
    <w:rsid w:val="00AF73BB"/>
    <w:rsid w:val="00B02C12"/>
    <w:rsid w:val="00B030EC"/>
    <w:rsid w:val="00B071B9"/>
    <w:rsid w:val="00B10D2F"/>
    <w:rsid w:val="00B1100A"/>
    <w:rsid w:val="00B24708"/>
    <w:rsid w:val="00B272FC"/>
    <w:rsid w:val="00B3279B"/>
    <w:rsid w:val="00B354F4"/>
    <w:rsid w:val="00B35976"/>
    <w:rsid w:val="00B41333"/>
    <w:rsid w:val="00B43D85"/>
    <w:rsid w:val="00B46755"/>
    <w:rsid w:val="00B55001"/>
    <w:rsid w:val="00B57CFB"/>
    <w:rsid w:val="00B62188"/>
    <w:rsid w:val="00B70F52"/>
    <w:rsid w:val="00B72895"/>
    <w:rsid w:val="00B86999"/>
    <w:rsid w:val="00B977CD"/>
    <w:rsid w:val="00BA08FE"/>
    <w:rsid w:val="00BA0AD6"/>
    <w:rsid w:val="00BA13E1"/>
    <w:rsid w:val="00BA2445"/>
    <w:rsid w:val="00BA35DC"/>
    <w:rsid w:val="00BA3D3D"/>
    <w:rsid w:val="00BA6B48"/>
    <w:rsid w:val="00BB1C45"/>
    <w:rsid w:val="00BB6E86"/>
    <w:rsid w:val="00BD1991"/>
    <w:rsid w:val="00BD3D64"/>
    <w:rsid w:val="00BF0E69"/>
    <w:rsid w:val="00BF53FA"/>
    <w:rsid w:val="00C12EFE"/>
    <w:rsid w:val="00C13A3C"/>
    <w:rsid w:val="00C15C8F"/>
    <w:rsid w:val="00C20046"/>
    <w:rsid w:val="00C225D7"/>
    <w:rsid w:val="00C256E6"/>
    <w:rsid w:val="00C26CC3"/>
    <w:rsid w:val="00C413A0"/>
    <w:rsid w:val="00C52BBC"/>
    <w:rsid w:val="00C645F5"/>
    <w:rsid w:val="00C65645"/>
    <w:rsid w:val="00C728F0"/>
    <w:rsid w:val="00C833CE"/>
    <w:rsid w:val="00C83780"/>
    <w:rsid w:val="00C874D4"/>
    <w:rsid w:val="00C92760"/>
    <w:rsid w:val="00C938BA"/>
    <w:rsid w:val="00CA0581"/>
    <w:rsid w:val="00CB32B9"/>
    <w:rsid w:val="00CB6F39"/>
    <w:rsid w:val="00CC238B"/>
    <w:rsid w:val="00CC3062"/>
    <w:rsid w:val="00CC4208"/>
    <w:rsid w:val="00CC6E70"/>
    <w:rsid w:val="00CE1F47"/>
    <w:rsid w:val="00CF54CA"/>
    <w:rsid w:val="00D031F7"/>
    <w:rsid w:val="00D12152"/>
    <w:rsid w:val="00D23955"/>
    <w:rsid w:val="00D26772"/>
    <w:rsid w:val="00D3744F"/>
    <w:rsid w:val="00D41FE1"/>
    <w:rsid w:val="00D459F4"/>
    <w:rsid w:val="00D5771F"/>
    <w:rsid w:val="00D75D35"/>
    <w:rsid w:val="00D829BA"/>
    <w:rsid w:val="00D867AA"/>
    <w:rsid w:val="00D872D1"/>
    <w:rsid w:val="00D90149"/>
    <w:rsid w:val="00D90338"/>
    <w:rsid w:val="00D91D5B"/>
    <w:rsid w:val="00D9769C"/>
    <w:rsid w:val="00D97B4E"/>
    <w:rsid w:val="00D97FB5"/>
    <w:rsid w:val="00DB1E63"/>
    <w:rsid w:val="00DB5527"/>
    <w:rsid w:val="00DC4D6D"/>
    <w:rsid w:val="00DC5A77"/>
    <w:rsid w:val="00DD3ADF"/>
    <w:rsid w:val="00DE5B33"/>
    <w:rsid w:val="00DE61E5"/>
    <w:rsid w:val="00DF241E"/>
    <w:rsid w:val="00E0566F"/>
    <w:rsid w:val="00E24520"/>
    <w:rsid w:val="00E272D7"/>
    <w:rsid w:val="00E278F6"/>
    <w:rsid w:val="00E346F7"/>
    <w:rsid w:val="00E407B6"/>
    <w:rsid w:val="00E50D59"/>
    <w:rsid w:val="00E51589"/>
    <w:rsid w:val="00E51A77"/>
    <w:rsid w:val="00E861E5"/>
    <w:rsid w:val="00EB4CA8"/>
    <w:rsid w:val="00EB5294"/>
    <w:rsid w:val="00EB6C07"/>
    <w:rsid w:val="00EC1F34"/>
    <w:rsid w:val="00EC4924"/>
    <w:rsid w:val="00EC60D9"/>
    <w:rsid w:val="00EC7CC4"/>
    <w:rsid w:val="00ED0C21"/>
    <w:rsid w:val="00EF3F4B"/>
    <w:rsid w:val="00EF408C"/>
    <w:rsid w:val="00F0613F"/>
    <w:rsid w:val="00F07508"/>
    <w:rsid w:val="00F17C0B"/>
    <w:rsid w:val="00F22117"/>
    <w:rsid w:val="00F366E8"/>
    <w:rsid w:val="00F3777E"/>
    <w:rsid w:val="00F41BE1"/>
    <w:rsid w:val="00F43C53"/>
    <w:rsid w:val="00F4528A"/>
    <w:rsid w:val="00F5240D"/>
    <w:rsid w:val="00F528CC"/>
    <w:rsid w:val="00F66EC2"/>
    <w:rsid w:val="00F67076"/>
    <w:rsid w:val="00F76A0B"/>
    <w:rsid w:val="00F775C3"/>
    <w:rsid w:val="00F91FCD"/>
    <w:rsid w:val="00F95210"/>
    <w:rsid w:val="00F96E29"/>
    <w:rsid w:val="00F96F66"/>
    <w:rsid w:val="00FB1FAA"/>
    <w:rsid w:val="00FB349A"/>
    <w:rsid w:val="00FB4969"/>
    <w:rsid w:val="00FB79C6"/>
    <w:rsid w:val="00FC0726"/>
    <w:rsid w:val="00FC3985"/>
    <w:rsid w:val="00FC518B"/>
    <w:rsid w:val="00FC5278"/>
    <w:rsid w:val="00FC6778"/>
    <w:rsid w:val="00FD3F92"/>
    <w:rsid w:val="00FD58F3"/>
    <w:rsid w:val="00FD5965"/>
    <w:rsid w:val="00FE3344"/>
    <w:rsid w:val="00FE4E64"/>
    <w:rsid w:val="00FE6E03"/>
    <w:rsid w:val="00FE7C74"/>
    <w:rsid w:val="00FF09CA"/>
    <w:rsid w:val="00FF2B70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328E"/>
  <w15:chartTrackingRefBased/>
  <w15:docId w15:val="{F6C0B1C6-4F3E-44D7-AEF6-C35536A7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C74"/>
    <w:pPr>
      <w:spacing w:after="0" w:line="276" w:lineRule="auto"/>
      <w:jc w:val="both"/>
    </w:pPr>
    <w:rPr>
      <w:rFonts w:ascii="Calibri" w:hAnsi="Calibri" w:cs="Arial"/>
      <w:kern w:val="0"/>
      <w:sz w:val="28"/>
      <w:szCs w:val="28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qFormat/>
    <w:rsid w:val="008231B3"/>
    <w:pPr>
      <w:keepNext/>
      <w:keepLines/>
      <w:numPr>
        <w:numId w:val="5"/>
      </w:numPr>
      <w:spacing w:before="720" w:after="360"/>
      <w:ind w:left="360" w:hanging="360"/>
      <w:outlineLvl w:val="0"/>
    </w:pPr>
    <w:rPr>
      <w:b/>
      <w:sz w:val="32"/>
      <w:szCs w:val="40"/>
      <w:lang w:val="en-GB"/>
    </w:rPr>
  </w:style>
  <w:style w:type="paragraph" w:styleId="Nagwek2">
    <w:name w:val="heading 2"/>
    <w:basedOn w:val="Normalny"/>
    <w:next w:val="Normalny"/>
    <w:link w:val="Nagwek2Znak"/>
    <w:autoRedefine/>
    <w:qFormat/>
    <w:rsid w:val="000D2122"/>
    <w:pPr>
      <w:keepNext/>
      <w:keepLines/>
      <w:spacing w:after="300" w:line="312" w:lineRule="atLeast"/>
      <w:jc w:val="left"/>
      <w:textAlignment w:val="baseline"/>
      <w:outlineLvl w:val="1"/>
    </w:pPr>
    <w:rPr>
      <w:rFonts w:ascii="Lato" w:hAnsi="Lato" w:cs="Lato"/>
      <w:b/>
      <w:color w:val="0070C0"/>
      <w:sz w:val="32"/>
      <w:szCs w:val="32"/>
      <w:lang w:val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2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B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1B3"/>
    <w:rPr>
      <w:b/>
      <w:sz w:val="32"/>
      <w:szCs w:val="40"/>
    </w:rPr>
  </w:style>
  <w:style w:type="character" w:customStyle="1" w:styleId="Nagwek2Znak">
    <w:name w:val="Nagłówek 2 Znak"/>
    <w:basedOn w:val="Domylnaczcionkaakapitu"/>
    <w:link w:val="Nagwek2"/>
    <w:rsid w:val="000D2122"/>
    <w:rPr>
      <w:rFonts w:ascii="Lato" w:hAnsi="Lato" w:cs="Lato"/>
      <w:b/>
      <w:color w:val="0070C0"/>
      <w:kern w:val="0"/>
      <w:sz w:val="32"/>
      <w:szCs w:val="32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F5D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20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-PL"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832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32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56A66"/>
    <w:pPr>
      <w:ind w:left="720"/>
      <w:contextualSpacing/>
    </w:pPr>
  </w:style>
  <w:style w:type="paragraph" w:customStyle="1" w:styleId="xmsonormal">
    <w:name w:val="x_msonormal"/>
    <w:basedOn w:val="Normalny"/>
    <w:rsid w:val="00251E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6D6C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6C98"/>
    <w:rPr>
      <w:rFonts w:ascii="Calibri" w:hAnsi="Calibri" w:cs="Arial"/>
      <w:kern w:val="0"/>
      <w:sz w:val="28"/>
      <w:szCs w:val="28"/>
      <w:lang w:val="pl-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D6C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C98"/>
    <w:rPr>
      <w:rFonts w:ascii="Calibri" w:hAnsi="Calibri" w:cs="Arial"/>
      <w:kern w:val="0"/>
      <w:sz w:val="28"/>
      <w:szCs w:val="28"/>
      <w:lang w:val="pl-PL"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B4E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pl-PL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97B4E"/>
    <w:rPr>
      <w:b/>
      <w:bCs/>
    </w:rPr>
  </w:style>
  <w:style w:type="table" w:styleId="Tabela-Siatka">
    <w:name w:val="Table Grid"/>
    <w:basedOn w:val="Standardowy"/>
    <w:uiPriority w:val="39"/>
    <w:rsid w:val="00102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102B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7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2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19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3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1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0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24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16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6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8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74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9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hydrotechnika2026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Kris</cp:lastModifiedBy>
  <cp:revision>100</cp:revision>
  <dcterms:created xsi:type="dcterms:W3CDTF">2026-01-11T15:37:00Z</dcterms:created>
  <dcterms:modified xsi:type="dcterms:W3CDTF">2026-04-04T21:18:00Z</dcterms:modified>
</cp:coreProperties>
</file>